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FC0D7" w14:textId="5AF850B1" w:rsidR="00354EC0" w:rsidRDefault="00957410" w:rsidP="00191DD8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3rd</w:t>
      </w:r>
      <w:r w:rsidR="009468E6">
        <w:rPr>
          <w:rFonts w:ascii="Comic Sans MS" w:hAnsi="Comic Sans MS"/>
          <w:b/>
          <w:sz w:val="36"/>
          <w:szCs w:val="36"/>
        </w:rPr>
        <w:t xml:space="preserve"> Grade</w:t>
      </w:r>
      <w:r w:rsidR="00E26D6A">
        <w:rPr>
          <w:rFonts w:ascii="Comic Sans MS" w:hAnsi="Comic Sans MS"/>
          <w:b/>
          <w:sz w:val="36"/>
          <w:szCs w:val="36"/>
        </w:rPr>
        <w:t xml:space="preserve"> </w:t>
      </w:r>
      <w:r>
        <w:rPr>
          <w:rFonts w:ascii="Comic Sans MS" w:hAnsi="Comic Sans MS"/>
          <w:b/>
          <w:sz w:val="36"/>
          <w:szCs w:val="36"/>
        </w:rPr>
        <w:t>2024</w:t>
      </w:r>
      <w:r w:rsidR="00E26D6A">
        <w:rPr>
          <w:rFonts w:ascii="Comic Sans MS" w:hAnsi="Comic Sans MS"/>
          <w:b/>
          <w:sz w:val="36"/>
          <w:szCs w:val="36"/>
        </w:rPr>
        <w:t>-2025</w:t>
      </w:r>
      <w:r w:rsidR="00191DD8" w:rsidRPr="00115062">
        <w:rPr>
          <w:rFonts w:ascii="Comic Sans MS" w:hAnsi="Comic Sans MS"/>
          <w:b/>
          <w:sz w:val="36"/>
          <w:szCs w:val="36"/>
        </w:rPr>
        <w:t xml:space="preserve"> Supply List</w:t>
      </w:r>
    </w:p>
    <w:p w14:paraId="37EA8FBA" w14:textId="6807AF83" w:rsidR="009468E6" w:rsidRPr="00115062" w:rsidRDefault="00BD72CE" w:rsidP="00191DD8">
      <w:pPr>
        <w:jc w:val="center"/>
        <w:rPr>
          <w:rFonts w:ascii="Comic Sans MS" w:hAnsi="Comic Sans MS"/>
          <w:sz w:val="28"/>
          <w:szCs w:val="28"/>
        </w:rPr>
      </w:pPr>
      <w:r w:rsidRPr="00115062">
        <w:rPr>
          <w:rFonts w:ascii="Comic Sans MS" w:hAnsi="Comic Sans MS"/>
          <w:sz w:val="28"/>
          <w:szCs w:val="28"/>
        </w:rPr>
        <w:t>4</w:t>
      </w:r>
      <w:r w:rsidR="00191DD8" w:rsidRPr="00115062">
        <w:rPr>
          <w:rFonts w:ascii="Comic Sans MS" w:hAnsi="Comic Sans MS"/>
          <w:sz w:val="28"/>
          <w:szCs w:val="28"/>
        </w:rPr>
        <w:t xml:space="preserve"> one-subject </w:t>
      </w:r>
      <w:r w:rsidR="009468E6">
        <w:rPr>
          <w:rFonts w:ascii="Comic Sans MS" w:hAnsi="Comic Sans MS"/>
          <w:sz w:val="28"/>
          <w:szCs w:val="28"/>
        </w:rPr>
        <w:t>composition notebooks</w:t>
      </w:r>
      <w:r w:rsidR="00957410">
        <w:rPr>
          <w:rFonts w:ascii="Comic Sans MS" w:hAnsi="Comic Sans MS"/>
          <w:sz w:val="28"/>
          <w:szCs w:val="28"/>
        </w:rPr>
        <w:t xml:space="preserve"> of 80-100 pages - please do not get spiral notebooks</w:t>
      </w:r>
    </w:p>
    <w:p w14:paraId="64715EEA" w14:textId="6C2CF789" w:rsidR="00115062" w:rsidRDefault="00E26D6A" w:rsidP="00E26D6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</w:t>
      </w:r>
      <w:r w:rsidR="00115062" w:rsidRPr="00115062">
        <w:rPr>
          <w:rFonts w:ascii="Comic Sans MS" w:hAnsi="Comic Sans MS"/>
          <w:sz w:val="28"/>
          <w:szCs w:val="28"/>
        </w:rPr>
        <w:t xml:space="preserve">encils and </w:t>
      </w:r>
      <w:r w:rsidR="009468E6">
        <w:rPr>
          <w:rFonts w:ascii="Comic Sans MS" w:hAnsi="Comic Sans MS"/>
          <w:sz w:val="28"/>
          <w:szCs w:val="28"/>
        </w:rPr>
        <w:t>erasers</w:t>
      </w:r>
      <w:r w:rsidR="00957410">
        <w:rPr>
          <w:rFonts w:ascii="Comic Sans MS" w:hAnsi="Comic Sans MS"/>
          <w:sz w:val="28"/>
          <w:szCs w:val="28"/>
        </w:rPr>
        <w:t xml:space="preserve"> – I would plan on 3 pencils per week and would start the year off by bringing in 10 and then bringing them in from home as needed.</w:t>
      </w:r>
    </w:p>
    <w:p w14:paraId="6C532407" w14:textId="77777777" w:rsidR="009468E6" w:rsidRDefault="009468E6" w:rsidP="00115062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Pair of scissors</w:t>
      </w:r>
    </w:p>
    <w:p w14:paraId="4C9A0565" w14:textId="354FC3BC" w:rsidR="009468E6" w:rsidRDefault="009468E6" w:rsidP="00115062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Glue sticks</w:t>
      </w:r>
      <w:r w:rsidR="00957410">
        <w:rPr>
          <w:rFonts w:ascii="Comic Sans MS" w:hAnsi="Comic Sans MS"/>
          <w:sz w:val="28"/>
          <w:szCs w:val="28"/>
        </w:rPr>
        <w:t>- I would suggest 6-10 for the year and start the year off by bringing in 2</w:t>
      </w:r>
    </w:p>
    <w:p w14:paraId="4BCDE069" w14:textId="77777777" w:rsidR="009468E6" w:rsidRPr="00E26D6A" w:rsidRDefault="009468E6" w:rsidP="00115062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 xml:space="preserve">Box of colored pencils (12 pack is plenty) or box of crayons (24 pack is plenty).  </w:t>
      </w:r>
      <w:r w:rsidRPr="00E26D6A">
        <w:rPr>
          <w:rFonts w:ascii="Comic Sans MS" w:hAnsi="Comic Sans MS"/>
          <w:sz w:val="28"/>
          <w:szCs w:val="28"/>
          <w:u w:val="single"/>
        </w:rPr>
        <w:t>Students do not need both</w:t>
      </w:r>
    </w:p>
    <w:p w14:paraId="1FFB725B" w14:textId="27559813" w:rsidR="00115062" w:rsidRDefault="009468E6" w:rsidP="00E26D6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Pencil pouch (</w:t>
      </w:r>
      <w:r w:rsidRPr="009A5245">
        <w:rPr>
          <w:rFonts w:ascii="Comic Sans MS" w:hAnsi="Comic Sans MS"/>
          <w:sz w:val="28"/>
          <w:szCs w:val="28"/>
          <w:u w:val="single"/>
        </w:rPr>
        <w:t>PLEASE DO NOT GET PENCIL BOXES AS THEY WILL NOT FIT IN THE DESK</w:t>
      </w:r>
      <w:r>
        <w:rPr>
          <w:rFonts w:ascii="Comic Sans MS" w:hAnsi="Comic Sans MS"/>
          <w:sz w:val="28"/>
          <w:szCs w:val="28"/>
        </w:rPr>
        <w:t>)</w:t>
      </w:r>
    </w:p>
    <w:p w14:paraId="0C5ED3B8" w14:textId="2E5F241E" w:rsidR="009468E6" w:rsidRDefault="009468E6" w:rsidP="009468E6">
      <w:pPr>
        <w:jc w:val="center"/>
        <w:rPr>
          <w:rFonts w:ascii="Comic Sans MS" w:hAnsi="Comic Sans MS"/>
          <w:sz w:val="28"/>
          <w:szCs w:val="28"/>
        </w:rPr>
      </w:pPr>
      <w:r w:rsidRPr="00E26D6A">
        <w:rPr>
          <w:rFonts w:ascii="Comic Sans MS" w:hAnsi="Comic Sans MS"/>
          <w:sz w:val="28"/>
          <w:szCs w:val="28"/>
          <w:u w:val="single"/>
        </w:rPr>
        <w:t xml:space="preserve">Headphones </w:t>
      </w:r>
      <w:r w:rsidR="00E26D6A" w:rsidRPr="00E26D6A">
        <w:rPr>
          <w:rFonts w:ascii="Comic Sans MS" w:hAnsi="Comic Sans MS"/>
          <w:sz w:val="28"/>
          <w:szCs w:val="28"/>
          <w:u w:val="single"/>
        </w:rPr>
        <w:t xml:space="preserve">with a mic </w:t>
      </w:r>
      <w:r>
        <w:rPr>
          <w:rFonts w:ascii="Comic Sans MS" w:hAnsi="Comic Sans MS"/>
          <w:sz w:val="28"/>
          <w:szCs w:val="28"/>
        </w:rPr>
        <w:t>for chrome</w:t>
      </w:r>
      <w:r w:rsidR="009A5245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book</w:t>
      </w:r>
      <w:r w:rsidR="00957410">
        <w:rPr>
          <w:rFonts w:ascii="Comic Sans MS" w:hAnsi="Comic Sans MS"/>
          <w:sz w:val="28"/>
          <w:szCs w:val="28"/>
        </w:rPr>
        <w:t>- make sure they are durable as some students went through 2-3 last year.</w:t>
      </w:r>
    </w:p>
    <w:p w14:paraId="2CECF856" w14:textId="77777777" w:rsidR="009468E6" w:rsidRDefault="009468E6" w:rsidP="009468E6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Donations</w:t>
      </w:r>
    </w:p>
    <w:p w14:paraId="19FFC174" w14:textId="3EFFB1F2" w:rsidR="009468E6" w:rsidRDefault="009468E6" w:rsidP="009468E6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Facial tissue</w:t>
      </w:r>
    </w:p>
    <w:p w14:paraId="03AD3A30" w14:textId="77777777" w:rsidR="009468E6" w:rsidRDefault="009468E6" w:rsidP="009468E6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Paper Towels</w:t>
      </w:r>
    </w:p>
    <w:p w14:paraId="279DFC03" w14:textId="77777777" w:rsidR="009468E6" w:rsidRDefault="009468E6" w:rsidP="009468E6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Hand Sanitizer</w:t>
      </w:r>
    </w:p>
    <w:p w14:paraId="72D9B7E2" w14:textId="725A631C" w:rsidR="00191DD8" w:rsidRDefault="009468E6" w:rsidP="00191DD8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Disinfecting Wipes/Spray</w:t>
      </w:r>
    </w:p>
    <w:p w14:paraId="10990CFB" w14:textId="63A7EC9D" w:rsidR="00E26D6A" w:rsidRDefault="00E26D6A" w:rsidP="00191DD8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Wide-ruled loose leaf notebook paper</w:t>
      </w:r>
    </w:p>
    <w:p w14:paraId="3C2D3454" w14:textId="2B76296C" w:rsidR="00E26D6A" w:rsidRDefault="00E26D6A" w:rsidP="00191DD8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Dry erase markers</w:t>
      </w:r>
    </w:p>
    <w:p w14:paraId="6F1FE66E" w14:textId="571A4707" w:rsidR="00E26D6A" w:rsidRDefault="00E26D6A" w:rsidP="00191DD8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Individually wrapped snacks</w:t>
      </w:r>
    </w:p>
    <w:p w14:paraId="055A6582" w14:textId="77777777" w:rsidR="00E26D6A" w:rsidRDefault="00E26D6A" w:rsidP="00191DD8">
      <w:pPr>
        <w:jc w:val="center"/>
        <w:rPr>
          <w:rFonts w:ascii="Comic Sans MS" w:hAnsi="Comic Sans MS"/>
          <w:sz w:val="24"/>
          <w:szCs w:val="24"/>
        </w:rPr>
      </w:pPr>
    </w:p>
    <w:sectPr w:rsidR="00E26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DD8"/>
    <w:rsid w:val="00115062"/>
    <w:rsid w:val="00191DD8"/>
    <w:rsid w:val="002A2EAF"/>
    <w:rsid w:val="00354EC0"/>
    <w:rsid w:val="009468E6"/>
    <w:rsid w:val="00957410"/>
    <w:rsid w:val="009A5245"/>
    <w:rsid w:val="00B839B7"/>
    <w:rsid w:val="00BD72CE"/>
    <w:rsid w:val="00DA6C45"/>
    <w:rsid w:val="00E26D6A"/>
    <w:rsid w:val="00FE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D2C08"/>
  <w15:chartTrackingRefBased/>
  <w15:docId w15:val="{7D200FCE-94F6-4E7A-95DD-6610C730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Cheryl</dc:creator>
  <cp:keywords/>
  <dc:description/>
  <cp:lastModifiedBy>Cheryl Green</cp:lastModifiedBy>
  <cp:revision>3</cp:revision>
  <dcterms:created xsi:type="dcterms:W3CDTF">2023-07-12T14:39:00Z</dcterms:created>
  <dcterms:modified xsi:type="dcterms:W3CDTF">2024-05-28T12:18:00Z</dcterms:modified>
</cp:coreProperties>
</file>